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22D3F57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87D39">
        <w:rPr>
          <w:b/>
          <w:bCs/>
        </w:rPr>
        <w:t>6</w:t>
      </w:r>
      <w:r>
        <w:rPr>
          <w:b/>
          <w:bCs/>
        </w:rPr>
        <w:t>.02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BC43E26" w14:textId="65804BCC" w:rsidR="007E6174" w:rsidRPr="007E6174" w:rsidRDefault="00887D39" w:rsidP="007E6174">
      <w:pPr>
        <w:spacing w:after="0" w:line="240" w:lineRule="auto"/>
      </w:pPr>
      <w:r w:rsidRPr="00887D39">
        <w:t>Papīra recepšu aprite</w:t>
      </w:r>
      <w:r w:rsidR="007E6174" w:rsidRPr="007E6174">
        <w:t>.</w:t>
      </w:r>
    </w:p>
    <w:p w14:paraId="0F1D8137" w14:textId="77777777" w:rsidR="00871249" w:rsidRDefault="00871249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0CC2A2" w14:textId="770F5376" w:rsidR="00B77C0E" w:rsidRDefault="00887D39" w:rsidP="007E6174">
      <w:pPr>
        <w:pStyle w:val="Header"/>
        <w:tabs>
          <w:tab w:val="left" w:pos="720"/>
        </w:tabs>
        <w:jc w:val="both"/>
        <w:rPr>
          <w:rFonts w:cstheme="minorHAnsi"/>
        </w:rPr>
      </w:pPr>
      <w:r>
        <w:rPr>
          <w:rFonts w:cstheme="minorHAnsi"/>
        </w:rPr>
        <w:t xml:space="preserve">Nosūtam </w:t>
      </w:r>
      <w:proofErr w:type="spellStart"/>
      <w:r>
        <w:rPr>
          <w:rFonts w:cstheme="minorHAnsi"/>
        </w:rPr>
        <w:t>infografiku</w:t>
      </w:r>
      <w:proofErr w:type="spellEnd"/>
      <w:r>
        <w:rPr>
          <w:rFonts w:cstheme="minorHAnsi"/>
        </w:rPr>
        <w:t xml:space="preserve"> par papīra recepšu apriti.</w:t>
      </w:r>
    </w:p>
    <w:p w14:paraId="37C3ED39" w14:textId="404AA164" w:rsidR="00887D39" w:rsidRPr="00871249" w:rsidRDefault="00887D39" w:rsidP="007E617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object w:dxaOrig="1520" w:dyaOrig="985" w14:anchorId="47631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AcroExch.Document.DC" ShapeID="_x0000_i1025" DrawAspect="Icon" ObjectID="_1802691177" r:id="rId9"/>
        </w:object>
      </w:r>
    </w:p>
    <w:sectPr w:rsidR="00887D39" w:rsidRPr="0087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2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5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4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1F3A62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A345A"/>
    <w:rsid w:val="005B3905"/>
    <w:rsid w:val="005D347A"/>
    <w:rsid w:val="0061133A"/>
    <w:rsid w:val="0067605D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C1832"/>
    <w:rsid w:val="007D2351"/>
    <w:rsid w:val="007E6174"/>
    <w:rsid w:val="00800813"/>
    <w:rsid w:val="008137AF"/>
    <w:rsid w:val="008156AF"/>
    <w:rsid w:val="0083168F"/>
    <w:rsid w:val="008339D0"/>
    <w:rsid w:val="00871249"/>
    <w:rsid w:val="00871A3D"/>
    <w:rsid w:val="00886BDC"/>
    <w:rsid w:val="00887D39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2025-03-05T12:47:00Z</dcterms:created>
  <dcterms:modified xsi:type="dcterms:W3CDTF">2025-03-05T12:47:00Z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